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48EB" w14:textId="77777777" w:rsidR="000819A7" w:rsidRDefault="004442F1" w:rsidP="004442F1">
      <w:pPr>
        <w:jc w:val="center"/>
        <w:rPr>
          <w:rFonts w:ascii="Arial" w:hAnsi="Arial" w:cs="Arial"/>
          <w:sz w:val="28"/>
          <w:szCs w:val="28"/>
          <w:u w:val="single"/>
          <w:lang w:val="en-GB"/>
        </w:rPr>
      </w:pPr>
      <w:r>
        <w:rPr>
          <w:rFonts w:ascii="Arial" w:hAnsi="Arial" w:cs="Arial"/>
          <w:sz w:val="28"/>
          <w:szCs w:val="28"/>
          <w:u w:val="single"/>
          <w:lang w:val="en-GB"/>
        </w:rPr>
        <w:t>Morecambe Bowling League Results Sheet for League and Cup Matches</w:t>
      </w:r>
    </w:p>
    <w:p w14:paraId="6CDF2281" w14:textId="77777777" w:rsidR="0025434C" w:rsidRDefault="004442F1" w:rsidP="0025434C">
      <w:pPr>
        <w:spacing w:after="0"/>
        <w:jc w:val="both"/>
        <w:rPr>
          <w:rFonts w:ascii="Arial" w:hAnsi="Arial" w:cs="Arial"/>
          <w:sz w:val="18"/>
          <w:szCs w:val="18"/>
          <w:lang w:val="en-GB"/>
        </w:rPr>
      </w:pPr>
      <w:r w:rsidRPr="0025434C">
        <w:rPr>
          <w:rFonts w:ascii="Arial" w:hAnsi="Arial" w:cs="Arial"/>
          <w:sz w:val="18"/>
          <w:szCs w:val="18"/>
          <w:lang w:val="en-GB"/>
        </w:rPr>
        <w:t xml:space="preserve">Completion of result sheet must include the following details: </w:t>
      </w:r>
      <w:r w:rsidRPr="004B2F4B">
        <w:rPr>
          <w:rFonts w:ascii="Arial" w:hAnsi="Arial" w:cs="Arial"/>
          <w:b/>
          <w:sz w:val="18"/>
          <w:szCs w:val="18"/>
          <w:lang w:val="en-GB"/>
        </w:rPr>
        <w:t>DATE OF MATCH, DIVISION OR TROPHY. BOTH TEAMS NAMES, 2 SETS OF PLAYERS NAMES (FULL CHRISTIAN AND SURNAMES).</w:t>
      </w:r>
      <w:r w:rsidRPr="0025434C">
        <w:rPr>
          <w:rFonts w:ascii="Arial" w:hAnsi="Arial" w:cs="Arial"/>
          <w:color w:val="5B9BD5" w:themeColor="accent1"/>
          <w:sz w:val="18"/>
          <w:szCs w:val="18"/>
          <w:lang w:val="en-GB"/>
        </w:rPr>
        <w:t xml:space="preserve"> </w:t>
      </w:r>
      <w:r w:rsidRPr="0025434C">
        <w:rPr>
          <w:rFonts w:ascii="Arial" w:hAnsi="Arial" w:cs="Arial"/>
          <w:sz w:val="18"/>
          <w:szCs w:val="18"/>
          <w:lang w:val="en-GB"/>
        </w:rPr>
        <w:t>Please use block capitals at all times.</w:t>
      </w:r>
    </w:p>
    <w:p w14:paraId="473BA57A" w14:textId="77777777" w:rsidR="004442F1" w:rsidRPr="0025434C" w:rsidRDefault="004442F1" w:rsidP="0025434C">
      <w:pPr>
        <w:spacing w:after="0"/>
        <w:jc w:val="both"/>
        <w:rPr>
          <w:rFonts w:ascii="Arial" w:hAnsi="Arial" w:cs="Arial"/>
          <w:sz w:val="18"/>
          <w:szCs w:val="18"/>
          <w:lang w:val="en-GB"/>
        </w:rPr>
      </w:pPr>
      <w:r w:rsidRPr="0025434C">
        <w:rPr>
          <w:rFonts w:ascii="Arial" w:hAnsi="Arial" w:cs="Arial"/>
          <w:sz w:val="18"/>
          <w:szCs w:val="18"/>
          <w:lang w:val="en-GB"/>
        </w:rPr>
        <w:t>Both captains must sign the completed result sheet. Any new player must have their BCGBA number written by their name on the result sheet. Walkovers, replacements, concession of a game or change of playing order (before the match) must be shown clearly on the results sheet.</w:t>
      </w:r>
    </w:p>
    <w:p w14:paraId="5648017A" w14:textId="77777777" w:rsidR="004442F1" w:rsidRPr="0025434C" w:rsidRDefault="004442F1" w:rsidP="0025434C">
      <w:pPr>
        <w:spacing w:after="0"/>
        <w:jc w:val="both"/>
        <w:rPr>
          <w:rFonts w:ascii="Arial" w:hAnsi="Arial" w:cs="Arial"/>
          <w:sz w:val="18"/>
          <w:szCs w:val="18"/>
          <w:lang w:val="en-GB"/>
        </w:rPr>
      </w:pPr>
      <w:r w:rsidRPr="0025434C">
        <w:rPr>
          <w:rFonts w:ascii="Arial" w:hAnsi="Arial" w:cs="Arial"/>
          <w:sz w:val="18"/>
          <w:szCs w:val="18"/>
          <w:lang w:val="en-GB"/>
        </w:rPr>
        <w:t xml:space="preserve">DO NOT use correction fluid for any mistakes, just cross out the mistake and rewrite. </w:t>
      </w:r>
    </w:p>
    <w:p w14:paraId="236D7C17" w14:textId="77777777" w:rsidR="004442F1" w:rsidRPr="0025434C" w:rsidRDefault="004442F1" w:rsidP="0025434C">
      <w:pPr>
        <w:spacing w:after="0"/>
        <w:jc w:val="both"/>
        <w:rPr>
          <w:rFonts w:ascii="Arial" w:hAnsi="Arial" w:cs="Arial"/>
          <w:sz w:val="18"/>
          <w:szCs w:val="18"/>
          <w:lang w:val="en-GB"/>
        </w:rPr>
      </w:pPr>
      <w:r w:rsidRPr="0025434C">
        <w:rPr>
          <w:rFonts w:ascii="Arial" w:hAnsi="Arial" w:cs="Arial"/>
          <w:sz w:val="18"/>
          <w:szCs w:val="18"/>
          <w:lang w:val="en-GB"/>
        </w:rPr>
        <w:t>Fully completed results sheets MUST be posted or scanned and e-mailed to the Match or Competition Secretary at the address below. Monday League results to arrive by 1 pm Thursday and Wednesday League results to arrive by 1 pm Saturday. All cup results sheets to be sent immediately after each cup match. All results must also be fully submitted to Online Bowls, Morecambe Bowling League page in the usual way.</w:t>
      </w:r>
    </w:p>
    <w:p w14:paraId="3A3E3EDF" w14:textId="77777777" w:rsidR="004442F1" w:rsidRDefault="004442F1" w:rsidP="0025434C">
      <w:pPr>
        <w:spacing w:after="0"/>
        <w:rPr>
          <w:rFonts w:ascii="Arial" w:hAnsi="Arial" w:cs="Arial"/>
          <w:lang w:val="en-GB"/>
        </w:rPr>
      </w:pPr>
    </w:p>
    <w:p w14:paraId="00FEB38D" w14:textId="77777777" w:rsidR="004442F1" w:rsidRDefault="00874EE7" w:rsidP="003523C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DIVISION/TROPHY: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      </w:t>
      </w:r>
      <w:r w:rsidR="004442F1">
        <w:rPr>
          <w:rFonts w:ascii="Arial" w:hAnsi="Arial" w:cs="Arial"/>
          <w:lang w:val="en-GB"/>
        </w:rPr>
        <w:t>DATE:</w:t>
      </w:r>
    </w:p>
    <w:p w14:paraId="463AE716" w14:textId="77777777" w:rsidR="004442F1" w:rsidRDefault="00874EE7" w:rsidP="00874EE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HOME TEAM: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      A</w:t>
      </w:r>
      <w:r w:rsidR="004442F1">
        <w:rPr>
          <w:rFonts w:ascii="Arial" w:hAnsi="Arial" w:cs="Arial"/>
          <w:lang w:val="en-GB"/>
        </w:rPr>
        <w:t>WAY TEAM</w:t>
      </w:r>
      <w:r>
        <w:rPr>
          <w:rFonts w:ascii="Arial" w:hAnsi="Arial" w:cs="Arial"/>
          <w:lang w:val="en-GB"/>
        </w:rPr>
        <w:t>:</w:t>
      </w: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568"/>
        <w:gridCol w:w="4117"/>
        <w:gridCol w:w="993"/>
        <w:gridCol w:w="791"/>
        <w:gridCol w:w="4305"/>
        <w:gridCol w:w="567"/>
      </w:tblGrid>
      <w:tr w:rsidR="004442F1" w14:paraId="217D1917" w14:textId="77777777" w:rsidTr="00C05D05">
        <w:tc>
          <w:tcPr>
            <w:tcW w:w="568" w:type="dxa"/>
          </w:tcPr>
          <w:p w14:paraId="5CC0200B" w14:textId="77777777" w:rsidR="004442F1" w:rsidRDefault="004442F1" w:rsidP="0025434C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117" w:type="dxa"/>
          </w:tcPr>
          <w:p w14:paraId="519A1E43" w14:textId="77777777" w:rsidR="004442F1" w:rsidRDefault="004442F1" w:rsidP="0025434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Home players</w:t>
            </w:r>
          </w:p>
        </w:tc>
        <w:tc>
          <w:tcPr>
            <w:tcW w:w="993" w:type="dxa"/>
          </w:tcPr>
          <w:p w14:paraId="2087C922" w14:textId="77777777" w:rsidR="004442F1" w:rsidRDefault="004442F1" w:rsidP="0025434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Score</w:t>
            </w:r>
          </w:p>
        </w:tc>
        <w:tc>
          <w:tcPr>
            <w:tcW w:w="791" w:type="dxa"/>
          </w:tcPr>
          <w:p w14:paraId="143BDA32" w14:textId="77777777" w:rsidR="004442F1" w:rsidRDefault="004442F1" w:rsidP="0025434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Score</w:t>
            </w:r>
          </w:p>
        </w:tc>
        <w:tc>
          <w:tcPr>
            <w:tcW w:w="4305" w:type="dxa"/>
          </w:tcPr>
          <w:p w14:paraId="572E7685" w14:textId="77777777" w:rsidR="004442F1" w:rsidRDefault="004442F1" w:rsidP="0025434C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Away players</w:t>
            </w:r>
          </w:p>
        </w:tc>
        <w:tc>
          <w:tcPr>
            <w:tcW w:w="567" w:type="dxa"/>
          </w:tcPr>
          <w:p w14:paraId="2C85BBA9" w14:textId="77777777" w:rsidR="004442F1" w:rsidRDefault="004442F1" w:rsidP="0025434C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442F1" w14:paraId="1E57A38F" w14:textId="77777777" w:rsidTr="00C05D05">
        <w:tc>
          <w:tcPr>
            <w:tcW w:w="568" w:type="dxa"/>
          </w:tcPr>
          <w:p w14:paraId="573840E6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1</w:t>
            </w:r>
          </w:p>
        </w:tc>
        <w:tc>
          <w:tcPr>
            <w:tcW w:w="4117" w:type="dxa"/>
          </w:tcPr>
          <w:p w14:paraId="241EA494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993" w:type="dxa"/>
          </w:tcPr>
          <w:p w14:paraId="469C8041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791" w:type="dxa"/>
          </w:tcPr>
          <w:p w14:paraId="7CF12A2E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305" w:type="dxa"/>
          </w:tcPr>
          <w:p w14:paraId="4AEC2E7B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567" w:type="dxa"/>
          </w:tcPr>
          <w:p w14:paraId="61C0039E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1</w:t>
            </w:r>
          </w:p>
        </w:tc>
      </w:tr>
      <w:tr w:rsidR="004442F1" w14:paraId="15CDF0F4" w14:textId="77777777" w:rsidTr="00C05D05">
        <w:tc>
          <w:tcPr>
            <w:tcW w:w="568" w:type="dxa"/>
          </w:tcPr>
          <w:p w14:paraId="232A72A7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2</w:t>
            </w:r>
          </w:p>
        </w:tc>
        <w:tc>
          <w:tcPr>
            <w:tcW w:w="4117" w:type="dxa"/>
          </w:tcPr>
          <w:p w14:paraId="2E7D3202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993" w:type="dxa"/>
          </w:tcPr>
          <w:p w14:paraId="13F43931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791" w:type="dxa"/>
          </w:tcPr>
          <w:p w14:paraId="1B42C4B3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305" w:type="dxa"/>
          </w:tcPr>
          <w:p w14:paraId="6B80CDD5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567" w:type="dxa"/>
          </w:tcPr>
          <w:p w14:paraId="4765572B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2</w:t>
            </w:r>
          </w:p>
        </w:tc>
      </w:tr>
      <w:tr w:rsidR="004442F1" w14:paraId="5B8AD023" w14:textId="77777777" w:rsidTr="00C05D05">
        <w:tc>
          <w:tcPr>
            <w:tcW w:w="568" w:type="dxa"/>
          </w:tcPr>
          <w:p w14:paraId="18A17C70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3</w:t>
            </w:r>
          </w:p>
        </w:tc>
        <w:tc>
          <w:tcPr>
            <w:tcW w:w="4117" w:type="dxa"/>
          </w:tcPr>
          <w:p w14:paraId="062F8638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993" w:type="dxa"/>
          </w:tcPr>
          <w:p w14:paraId="683CC84A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791" w:type="dxa"/>
          </w:tcPr>
          <w:p w14:paraId="7EDCB6B1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305" w:type="dxa"/>
          </w:tcPr>
          <w:p w14:paraId="74598F25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567" w:type="dxa"/>
          </w:tcPr>
          <w:p w14:paraId="2AD57F8B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3</w:t>
            </w:r>
          </w:p>
        </w:tc>
      </w:tr>
      <w:tr w:rsidR="004442F1" w14:paraId="7992EC0F" w14:textId="77777777" w:rsidTr="00C05D05">
        <w:tc>
          <w:tcPr>
            <w:tcW w:w="568" w:type="dxa"/>
          </w:tcPr>
          <w:p w14:paraId="775FA3FB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4</w:t>
            </w:r>
          </w:p>
        </w:tc>
        <w:tc>
          <w:tcPr>
            <w:tcW w:w="4117" w:type="dxa"/>
          </w:tcPr>
          <w:p w14:paraId="2B22C926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993" w:type="dxa"/>
          </w:tcPr>
          <w:p w14:paraId="708B7F1C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791" w:type="dxa"/>
          </w:tcPr>
          <w:p w14:paraId="329839E0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305" w:type="dxa"/>
          </w:tcPr>
          <w:p w14:paraId="14F12503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567" w:type="dxa"/>
          </w:tcPr>
          <w:p w14:paraId="0225A761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4</w:t>
            </w:r>
          </w:p>
        </w:tc>
      </w:tr>
      <w:tr w:rsidR="004442F1" w14:paraId="6F945524" w14:textId="77777777" w:rsidTr="00C05D05">
        <w:tc>
          <w:tcPr>
            <w:tcW w:w="568" w:type="dxa"/>
          </w:tcPr>
          <w:p w14:paraId="1476E1A8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5</w:t>
            </w:r>
          </w:p>
        </w:tc>
        <w:tc>
          <w:tcPr>
            <w:tcW w:w="4117" w:type="dxa"/>
          </w:tcPr>
          <w:p w14:paraId="2FBBAB4C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993" w:type="dxa"/>
          </w:tcPr>
          <w:p w14:paraId="4DA73E1A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791" w:type="dxa"/>
          </w:tcPr>
          <w:p w14:paraId="24064DD4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305" w:type="dxa"/>
          </w:tcPr>
          <w:p w14:paraId="20E48473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567" w:type="dxa"/>
          </w:tcPr>
          <w:p w14:paraId="79B9FFB9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5</w:t>
            </w:r>
          </w:p>
        </w:tc>
      </w:tr>
      <w:tr w:rsidR="004442F1" w14:paraId="1CBF66B2" w14:textId="77777777" w:rsidTr="00C05D05">
        <w:tc>
          <w:tcPr>
            <w:tcW w:w="568" w:type="dxa"/>
          </w:tcPr>
          <w:p w14:paraId="28932683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6</w:t>
            </w:r>
          </w:p>
        </w:tc>
        <w:tc>
          <w:tcPr>
            <w:tcW w:w="4117" w:type="dxa"/>
          </w:tcPr>
          <w:p w14:paraId="303940BD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993" w:type="dxa"/>
          </w:tcPr>
          <w:p w14:paraId="1F7561A3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791" w:type="dxa"/>
          </w:tcPr>
          <w:p w14:paraId="752F6EEC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305" w:type="dxa"/>
          </w:tcPr>
          <w:p w14:paraId="37BF433A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567" w:type="dxa"/>
          </w:tcPr>
          <w:p w14:paraId="3F82ECB3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6</w:t>
            </w:r>
          </w:p>
        </w:tc>
      </w:tr>
      <w:tr w:rsidR="004442F1" w14:paraId="4339B2D9" w14:textId="77777777" w:rsidTr="00C05D05">
        <w:tc>
          <w:tcPr>
            <w:tcW w:w="568" w:type="dxa"/>
          </w:tcPr>
          <w:p w14:paraId="75D38211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7</w:t>
            </w:r>
          </w:p>
        </w:tc>
        <w:tc>
          <w:tcPr>
            <w:tcW w:w="4117" w:type="dxa"/>
          </w:tcPr>
          <w:p w14:paraId="4E31CA59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993" w:type="dxa"/>
          </w:tcPr>
          <w:p w14:paraId="672CA20E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791" w:type="dxa"/>
          </w:tcPr>
          <w:p w14:paraId="3651D83D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305" w:type="dxa"/>
          </w:tcPr>
          <w:p w14:paraId="7CE17E3D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567" w:type="dxa"/>
          </w:tcPr>
          <w:p w14:paraId="71B4E171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7</w:t>
            </w:r>
          </w:p>
        </w:tc>
      </w:tr>
      <w:tr w:rsidR="004442F1" w14:paraId="7BCB8F46" w14:textId="77777777" w:rsidTr="00C05D05">
        <w:tc>
          <w:tcPr>
            <w:tcW w:w="568" w:type="dxa"/>
          </w:tcPr>
          <w:p w14:paraId="178EFFFB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8</w:t>
            </w:r>
          </w:p>
        </w:tc>
        <w:tc>
          <w:tcPr>
            <w:tcW w:w="4117" w:type="dxa"/>
          </w:tcPr>
          <w:p w14:paraId="63FF0F28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993" w:type="dxa"/>
          </w:tcPr>
          <w:p w14:paraId="4AF55C9A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791" w:type="dxa"/>
          </w:tcPr>
          <w:p w14:paraId="41EE6F70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305" w:type="dxa"/>
          </w:tcPr>
          <w:p w14:paraId="73360050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567" w:type="dxa"/>
          </w:tcPr>
          <w:p w14:paraId="79B6FB17" w14:textId="77777777" w:rsidR="004442F1" w:rsidRPr="0025434C" w:rsidRDefault="004442F1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25434C">
              <w:rPr>
                <w:rFonts w:ascii="Arial" w:hAnsi="Arial" w:cs="Arial"/>
                <w:sz w:val="40"/>
                <w:szCs w:val="40"/>
                <w:lang w:val="en-GB"/>
              </w:rPr>
              <w:t>8</w:t>
            </w:r>
          </w:p>
        </w:tc>
      </w:tr>
      <w:tr w:rsidR="0025434C" w14:paraId="1887D3AC" w14:textId="77777777" w:rsidTr="00C05D05">
        <w:tc>
          <w:tcPr>
            <w:tcW w:w="568" w:type="dxa"/>
            <w:vMerge w:val="restart"/>
          </w:tcPr>
          <w:p w14:paraId="4B445C40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117" w:type="dxa"/>
          </w:tcPr>
          <w:p w14:paraId="1893EBC7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5434C">
              <w:rPr>
                <w:rFonts w:ascii="Arial" w:hAnsi="Arial" w:cs="Arial"/>
                <w:sz w:val="24"/>
                <w:szCs w:val="24"/>
                <w:lang w:val="en-GB"/>
              </w:rPr>
              <w:t>Total Scores</w:t>
            </w:r>
          </w:p>
        </w:tc>
        <w:tc>
          <w:tcPr>
            <w:tcW w:w="993" w:type="dxa"/>
          </w:tcPr>
          <w:p w14:paraId="7DC8F3AD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791" w:type="dxa"/>
          </w:tcPr>
          <w:p w14:paraId="21393181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872" w:type="dxa"/>
            <w:gridSpan w:val="2"/>
            <w:vMerge w:val="restart"/>
          </w:tcPr>
          <w:p w14:paraId="2A2CECDE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</w:tr>
      <w:tr w:rsidR="0025434C" w14:paraId="512DA065" w14:textId="77777777" w:rsidTr="00C05D05">
        <w:tc>
          <w:tcPr>
            <w:tcW w:w="568" w:type="dxa"/>
            <w:vMerge/>
          </w:tcPr>
          <w:p w14:paraId="2DD02ADA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117" w:type="dxa"/>
          </w:tcPr>
          <w:p w14:paraId="2608BDF8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5434C">
              <w:rPr>
                <w:rFonts w:ascii="Arial" w:hAnsi="Arial" w:cs="Arial"/>
                <w:sz w:val="24"/>
                <w:szCs w:val="24"/>
                <w:lang w:val="en-GB"/>
              </w:rPr>
              <w:t>Games won</w:t>
            </w:r>
          </w:p>
        </w:tc>
        <w:tc>
          <w:tcPr>
            <w:tcW w:w="993" w:type="dxa"/>
          </w:tcPr>
          <w:p w14:paraId="386CA597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791" w:type="dxa"/>
          </w:tcPr>
          <w:p w14:paraId="3B196B2C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872" w:type="dxa"/>
            <w:gridSpan w:val="2"/>
            <w:vMerge/>
          </w:tcPr>
          <w:p w14:paraId="59313E3D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</w:tr>
      <w:tr w:rsidR="0025434C" w14:paraId="4E83D0AD" w14:textId="77777777" w:rsidTr="00C05D05">
        <w:tc>
          <w:tcPr>
            <w:tcW w:w="568" w:type="dxa"/>
            <w:vMerge/>
          </w:tcPr>
          <w:p w14:paraId="5E6F34A8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117" w:type="dxa"/>
          </w:tcPr>
          <w:p w14:paraId="6B43F56F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5434C">
              <w:rPr>
                <w:rFonts w:ascii="Arial" w:hAnsi="Arial" w:cs="Arial"/>
                <w:sz w:val="24"/>
                <w:szCs w:val="24"/>
                <w:lang w:val="en-GB"/>
              </w:rPr>
              <w:t>Aggregate Bonus Points</w:t>
            </w:r>
          </w:p>
        </w:tc>
        <w:tc>
          <w:tcPr>
            <w:tcW w:w="993" w:type="dxa"/>
          </w:tcPr>
          <w:p w14:paraId="292B8C73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791" w:type="dxa"/>
          </w:tcPr>
          <w:p w14:paraId="06B7EBA0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872" w:type="dxa"/>
            <w:gridSpan w:val="2"/>
            <w:vMerge/>
          </w:tcPr>
          <w:p w14:paraId="58D7166A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</w:tr>
      <w:tr w:rsidR="0025434C" w14:paraId="607D38F7" w14:textId="77777777" w:rsidTr="00C05D05">
        <w:tc>
          <w:tcPr>
            <w:tcW w:w="568" w:type="dxa"/>
            <w:vMerge/>
          </w:tcPr>
          <w:p w14:paraId="31E95377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117" w:type="dxa"/>
          </w:tcPr>
          <w:p w14:paraId="5F33D52B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5434C">
              <w:rPr>
                <w:rFonts w:ascii="Arial" w:hAnsi="Arial" w:cs="Arial"/>
                <w:sz w:val="28"/>
                <w:szCs w:val="28"/>
                <w:lang w:val="en-GB"/>
              </w:rPr>
              <w:t>Total Points</w:t>
            </w:r>
          </w:p>
        </w:tc>
        <w:tc>
          <w:tcPr>
            <w:tcW w:w="993" w:type="dxa"/>
          </w:tcPr>
          <w:p w14:paraId="6285C3C3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791" w:type="dxa"/>
          </w:tcPr>
          <w:p w14:paraId="40B3F452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  <w:tc>
          <w:tcPr>
            <w:tcW w:w="4872" w:type="dxa"/>
            <w:gridSpan w:val="2"/>
            <w:vMerge/>
          </w:tcPr>
          <w:p w14:paraId="52B0B785" w14:textId="77777777" w:rsidR="0025434C" w:rsidRPr="0025434C" w:rsidRDefault="0025434C" w:rsidP="0025434C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</w:p>
        </w:tc>
      </w:tr>
    </w:tbl>
    <w:p w14:paraId="3EFF38CB" w14:textId="77777777" w:rsidR="0025434C" w:rsidRDefault="0025434C" w:rsidP="0025434C">
      <w:pPr>
        <w:jc w:val="center"/>
        <w:rPr>
          <w:rFonts w:ascii="Arial" w:hAnsi="Arial" w:cs="Arial"/>
          <w:lang w:val="en-GB"/>
        </w:rPr>
      </w:pPr>
    </w:p>
    <w:p w14:paraId="60328E26" w14:textId="77777777" w:rsidR="0025434C" w:rsidRDefault="0025434C" w:rsidP="0025434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Home Captain signature: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Away Captain signature:</w:t>
      </w:r>
    </w:p>
    <w:p w14:paraId="0E842FCF" w14:textId="77777777" w:rsidR="0025434C" w:rsidRDefault="0025434C" w:rsidP="004442F1">
      <w:pPr>
        <w:rPr>
          <w:rFonts w:ascii="Arial" w:hAnsi="Arial" w:cs="Arial"/>
          <w:lang w:val="en-GB"/>
        </w:rPr>
      </w:pPr>
    </w:p>
    <w:p w14:paraId="002AD02D" w14:textId="77777777" w:rsidR="0025434C" w:rsidRDefault="0025434C" w:rsidP="004442F1">
      <w:pPr>
        <w:rPr>
          <w:rFonts w:ascii="Arial" w:hAnsi="Arial" w:cs="Arial"/>
          <w:lang w:val="en-GB"/>
        </w:rPr>
      </w:pPr>
    </w:p>
    <w:p w14:paraId="0580F5C4" w14:textId="77777777" w:rsidR="0025434C" w:rsidRDefault="0025434C" w:rsidP="004442F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League results to: Alan Swindlehurst, 2 Ashtree Grove, Bolton-le-Sands, Carnforth, LA5 8DB</w:t>
      </w:r>
    </w:p>
    <w:p w14:paraId="3F610226" w14:textId="496003C3" w:rsidR="0025434C" w:rsidRDefault="0025434C" w:rsidP="004442F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Email: </w:t>
      </w:r>
      <w:hyperlink r:id="rId4" w:history="1">
        <w:r w:rsidR="00FB0A34" w:rsidRPr="00221107">
          <w:rPr>
            <w:rStyle w:val="Hyperlink"/>
            <w:rFonts w:ascii="Arial" w:hAnsi="Arial" w:cs="Arial"/>
            <w:lang w:val="en-GB"/>
          </w:rPr>
          <w:t>alanswindlehurst7@gmail.com</w:t>
        </w:r>
      </w:hyperlink>
      <w:r>
        <w:rPr>
          <w:rFonts w:ascii="Arial" w:hAnsi="Arial" w:cs="Arial"/>
          <w:lang w:val="en-GB"/>
        </w:rPr>
        <w:t xml:space="preserve">   Tel no: 01524 824128</w:t>
      </w:r>
    </w:p>
    <w:p w14:paraId="079C3885" w14:textId="77777777" w:rsidR="0025434C" w:rsidRDefault="0025434C" w:rsidP="004442F1">
      <w:pPr>
        <w:rPr>
          <w:rFonts w:ascii="Arial" w:hAnsi="Arial" w:cs="Arial"/>
          <w:lang w:val="en-GB"/>
        </w:rPr>
      </w:pPr>
    </w:p>
    <w:p w14:paraId="0F31094E" w14:textId="77777777" w:rsidR="0025434C" w:rsidRDefault="0025434C" w:rsidP="004442F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Competition results to: David Brown, 50 Watery Lane, Lancaster, LA1 2SL</w:t>
      </w:r>
    </w:p>
    <w:p w14:paraId="673EB7A5" w14:textId="77777777" w:rsidR="0025434C" w:rsidRPr="004442F1" w:rsidRDefault="0025434C" w:rsidP="004442F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Email: </w:t>
      </w:r>
      <w:hyperlink r:id="rId5" w:history="1">
        <w:r w:rsidRPr="004B2F4B">
          <w:rPr>
            <w:rStyle w:val="Hyperlink"/>
            <w:rFonts w:ascii="Arial" w:hAnsi="Arial" w:cs="Arial"/>
            <w:color w:val="auto"/>
            <w:lang w:val="en-GB"/>
          </w:rPr>
          <w:t>afcmoorlands@aol.com</w:t>
        </w:r>
      </w:hyperlink>
      <w:r w:rsidRPr="004B2F4B">
        <w:rPr>
          <w:rFonts w:ascii="Arial" w:hAnsi="Arial" w:cs="Arial"/>
          <w:lang w:val="en-GB"/>
        </w:rPr>
        <w:t xml:space="preserve">  </w:t>
      </w:r>
      <w:r>
        <w:rPr>
          <w:rFonts w:ascii="Arial" w:hAnsi="Arial" w:cs="Arial"/>
          <w:lang w:val="en-GB"/>
        </w:rPr>
        <w:t xml:space="preserve">   Tel no: 07833439220</w:t>
      </w:r>
    </w:p>
    <w:sectPr w:rsidR="0025434C" w:rsidRPr="004442F1" w:rsidSect="002543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F1"/>
    <w:rsid w:val="000819A7"/>
    <w:rsid w:val="00183424"/>
    <w:rsid w:val="0025434C"/>
    <w:rsid w:val="003523CE"/>
    <w:rsid w:val="004442F1"/>
    <w:rsid w:val="004B2F4B"/>
    <w:rsid w:val="00630ABD"/>
    <w:rsid w:val="00874EE7"/>
    <w:rsid w:val="00C05D05"/>
    <w:rsid w:val="00F6133D"/>
    <w:rsid w:val="00FB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0FE3"/>
  <w15:chartTrackingRefBased/>
  <w15:docId w15:val="{1CD18FF6-D7F8-445C-9305-03BF9F18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43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34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61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fcmoorlands@aol.com" TargetMode="External"/><Relationship Id="rId4" Type="http://schemas.openxmlformats.org/officeDocument/2006/relationships/hyperlink" Target="mailto:alanswindlehurst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LMC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Simm</dc:creator>
  <cp:keywords/>
  <dc:description/>
  <cp:lastModifiedBy>Lee Kitchen</cp:lastModifiedBy>
  <cp:revision>7</cp:revision>
  <cp:lastPrinted>2023-03-20T15:21:00Z</cp:lastPrinted>
  <dcterms:created xsi:type="dcterms:W3CDTF">2023-03-20T15:01:00Z</dcterms:created>
  <dcterms:modified xsi:type="dcterms:W3CDTF">2025-03-27T13:18:00Z</dcterms:modified>
</cp:coreProperties>
</file>